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227E" w14:textId="75423EE0" w:rsidR="006D5982" w:rsidRPr="00C4505A" w:rsidRDefault="005B6FCD" w:rsidP="00A94877">
      <w:pPr>
        <w:widowControl/>
        <w:wordWrap/>
        <w:autoSpaceDN/>
        <w:snapToGrid w:val="0"/>
        <w:spacing w:after="0" w:line="240" w:lineRule="auto"/>
        <w:ind w:right="86"/>
        <w:jc w:val="center"/>
        <w:textAlignment w:val="baseline"/>
        <w:rPr>
          <w:rFonts w:ascii="나눔스퀘어 ExtraBold" w:eastAsia="나눔스퀘어 ExtraBold" w:hAnsi="나눔스퀘어 ExtraBold" w:cs="굴림"/>
          <w:b/>
          <w:bCs/>
          <w:color w:val="000000"/>
          <w:kern w:val="0"/>
          <w:sz w:val="44"/>
          <w:szCs w:val="44"/>
          <w:u w:val="double"/>
        </w:rPr>
      </w:pPr>
      <w:r>
        <w:rPr>
          <w:rFonts w:ascii="나눔스퀘어 ExtraBold" w:eastAsia="나눔스퀘어 ExtraBold" w:hAnsi="나눔스퀘어 ExtraBold" w:cs="굴림" w:hint="eastAsia"/>
          <w:b/>
          <w:bCs/>
          <w:color w:val="000000"/>
          <w:kern w:val="0"/>
          <w:sz w:val="44"/>
          <w:szCs w:val="44"/>
          <w:u w:val="double"/>
        </w:rPr>
        <w:t>A</w:t>
      </w:r>
      <w:r>
        <w:rPr>
          <w:rFonts w:ascii="나눔스퀘어 ExtraBold" w:eastAsia="나눔스퀘어 ExtraBold" w:hAnsi="나눔스퀘어 ExtraBold" w:cs="굴림"/>
          <w:b/>
          <w:bCs/>
          <w:color w:val="000000"/>
          <w:kern w:val="0"/>
          <w:sz w:val="44"/>
          <w:szCs w:val="44"/>
          <w:u w:val="double"/>
        </w:rPr>
        <w:t>PPC15</w:t>
      </w:r>
      <w:r w:rsidR="005043F8">
        <w:rPr>
          <w:rFonts w:ascii="나눔스퀘어 ExtraBold" w:eastAsia="나눔스퀘어 ExtraBold" w:hAnsi="나눔스퀘어 ExtraBold" w:cs="굴림" w:hint="eastAsia"/>
          <w:b/>
          <w:bCs/>
          <w:color w:val="000000"/>
          <w:kern w:val="0"/>
          <w:sz w:val="44"/>
          <w:szCs w:val="44"/>
          <w:u w:val="double"/>
        </w:rPr>
        <w:t xml:space="preserve"> 현장 </w:t>
      </w:r>
      <w:r w:rsidR="006D5982" w:rsidRPr="00C4505A">
        <w:rPr>
          <w:rFonts w:ascii="나눔스퀘어 ExtraBold" w:eastAsia="나눔스퀘어 ExtraBold" w:hAnsi="나눔스퀘어 ExtraBold" w:cs="굴림"/>
          <w:b/>
          <w:bCs/>
          <w:color w:val="000000"/>
          <w:kern w:val="0"/>
          <w:sz w:val="44"/>
          <w:szCs w:val="44"/>
          <w:u w:val="double"/>
        </w:rPr>
        <w:t>운영요원 모집공고</w:t>
      </w:r>
    </w:p>
    <w:p w14:paraId="3C8D2D4A" w14:textId="77777777" w:rsidR="006414DA" w:rsidRPr="00C4505A" w:rsidRDefault="006414DA" w:rsidP="00D84DBE">
      <w:pPr>
        <w:widowControl/>
        <w:wordWrap/>
        <w:autoSpaceDN/>
        <w:snapToGrid w:val="0"/>
        <w:spacing w:after="0"/>
        <w:ind w:right="578"/>
        <w:jc w:val="center"/>
        <w:textAlignment w:val="baseline"/>
        <w:rPr>
          <w:rFonts w:ascii="나눔바른고딕" w:eastAsia="나눔바른고딕" w:hAnsi="나눔바른고딕" w:cs="굴림"/>
          <w:color w:val="000000"/>
          <w:kern w:val="0"/>
          <w:szCs w:val="20"/>
        </w:rPr>
      </w:pPr>
    </w:p>
    <w:p w14:paraId="6AB1B9A1" w14:textId="5F07738E" w:rsidR="006D5982" w:rsidRPr="00AC3453" w:rsidRDefault="005B6FCD" w:rsidP="00AC3453">
      <w:pPr>
        <w:widowControl/>
        <w:wordWrap/>
        <w:autoSpaceDN/>
        <w:snapToGrid w:val="0"/>
        <w:spacing w:after="0" w:line="312" w:lineRule="auto"/>
        <w:ind w:right="-46"/>
        <w:jc w:val="center"/>
        <w:textAlignment w:val="baseline"/>
        <w:rPr>
          <w:rFonts w:ascii="나눔바른고딕" w:eastAsia="나눔바른고딕" w:hAnsi="나눔바른고딕" w:cs="굴림"/>
          <w:spacing w:val="-6"/>
          <w:kern w:val="0"/>
          <w:sz w:val="22"/>
        </w:rPr>
      </w:pPr>
      <w:r w:rsidRPr="00AC3453">
        <w:rPr>
          <w:rFonts w:ascii="나눔바른고딕" w:eastAsia="나눔바른고딕" w:hAnsi="나눔바른고딕" w:cs="굴림"/>
          <w:bCs/>
          <w:kern w:val="0"/>
          <w:sz w:val="22"/>
        </w:rPr>
        <w:t>APPC15</w:t>
      </w:r>
      <w:r w:rsidR="006D5982" w:rsidRPr="00AC3453">
        <w:rPr>
          <w:rFonts w:ascii="나눔바른고딕" w:eastAsia="나눔바른고딕" w:hAnsi="나눔바른고딕" w:cs="굴림" w:hint="eastAsia"/>
          <w:bCs/>
          <w:kern w:val="0"/>
          <w:sz w:val="22"/>
        </w:rPr>
        <w:t xml:space="preserve"> </w:t>
      </w:r>
      <w:r w:rsidR="00D84DBE" w:rsidRPr="00AC3453">
        <w:rPr>
          <w:rFonts w:ascii="나눔바른고딕" w:eastAsia="나눔바른고딕" w:hAnsi="나눔바른고딕" w:cs="굴림"/>
          <w:spacing w:val="-6"/>
          <w:kern w:val="0"/>
          <w:sz w:val="22"/>
        </w:rPr>
        <w:t>사무국에서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</w:rPr>
        <w:t xml:space="preserve"> 오는 </w:t>
      </w:r>
      <w:r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8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 xml:space="preserve">월 </w:t>
      </w:r>
      <w:r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21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일</w:t>
      </w:r>
      <w:r w:rsidR="006D5982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  <w:u w:val="single" w:color="000000"/>
        </w:rPr>
        <w:t>(</w:t>
      </w:r>
      <w:r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  <w:u w:val="single" w:color="000000"/>
        </w:rPr>
        <w:t>일</w:t>
      </w:r>
      <w:r w:rsidR="006D5982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  <w:u w:val="single" w:color="000000"/>
        </w:rPr>
        <w:t>)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 xml:space="preserve">부터 </w:t>
      </w:r>
      <w:r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8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 xml:space="preserve">월 </w:t>
      </w:r>
      <w:r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26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일</w:t>
      </w:r>
      <w:r w:rsidR="006D5982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  <w:u w:val="single" w:color="000000"/>
        </w:rPr>
        <w:t>(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  <w:u w:val="single" w:color="000000"/>
        </w:rPr>
        <w:t>금</w:t>
      </w:r>
      <w:r w:rsidR="006D5982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  <w:u w:val="single" w:color="000000"/>
        </w:rPr>
        <w:t>)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</w:rPr>
        <w:t>까지</w:t>
      </w:r>
      <w:r w:rsidR="00AC3453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</w:rPr>
        <w:t xml:space="preserve"> </w:t>
      </w:r>
      <w:r w:rsidR="005043F8" w:rsidRPr="00AC3453">
        <w:rPr>
          <w:rFonts w:ascii="나눔바른고딕" w:eastAsia="나눔바른고딕" w:hAnsi="나눔바른고딕" w:cs="굴림" w:hint="eastAsia"/>
          <w:bCs/>
          <w:kern w:val="0"/>
          <w:sz w:val="22"/>
        </w:rPr>
        <w:t xml:space="preserve">온라인으로 개최되는 </w:t>
      </w:r>
      <w:r w:rsidRPr="00AC3453">
        <w:rPr>
          <w:rFonts w:ascii="나눔바른고딕" w:eastAsia="나눔바른고딕" w:hAnsi="나눔바른고딕" w:cs="굴림"/>
          <w:bCs/>
          <w:kern w:val="0"/>
          <w:sz w:val="22"/>
        </w:rPr>
        <w:t>APPC15</w:t>
      </w:r>
      <w:r w:rsidRPr="00AC3453">
        <w:rPr>
          <w:rFonts w:ascii="나눔바른고딕" w:eastAsia="나눔바른고딕" w:hAnsi="나눔바른고딕" w:cs="굴림" w:hint="eastAsia"/>
          <w:bCs/>
          <w:kern w:val="0"/>
          <w:sz w:val="22"/>
        </w:rPr>
        <w:t xml:space="preserve"> 학회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</w:rPr>
        <w:t xml:space="preserve">의 </w:t>
      </w:r>
      <w:r w:rsidR="00AC3453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</w:rPr>
        <w:t>현장</w:t>
      </w:r>
      <w:r w:rsidR="00D84DBE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</w:rPr>
        <w:t xml:space="preserve"> </w:t>
      </w:r>
      <w:r w:rsidR="006D5982" w:rsidRPr="00AC3453">
        <w:rPr>
          <w:rFonts w:ascii="나눔바른고딕" w:eastAsia="나눔바른고딕" w:hAnsi="나눔바른고딕" w:cs="굴림"/>
          <w:spacing w:val="-6"/>
          <w:kern w:val="0"/>
          <w:sz w:val="22"/>
        </w:rPr>
        <w:t>운영요원을 모집합니다</w:t>
      </w:r>
      <w:r w:rsidR="006D5982" w:rsidRPr="00AC3453">
        <w:rPr>
          <w:rFonts w:ascii="나눔바른고딕" w:eastAsia="나눔바른고딕" w:hAnsi="나눔바른고딕" w:cs="굴림" w:hint="eastAsia"/>
          <w:spacing w:val="-6"/>
          <w:kern w:val="0"/>
          <w:sz w:val="22"/>
        </w:rPr>
        <w:t>.</w:t>
      </w:r>
      <w:r w:rsidR="00AC3453">
        <w:rPr>
          <w:rFonts w:ascii="나눔바른고딕" w:eastAsia="나눔바른고딕" w:hAnsi="나눔바른고딕" w:cs="굴림"/>
          <w:spacing w:val="-6"/>
          <w:kern w:val="0"/>
          <w:sz w:val="22"/>
        </w:rPr>
        <w:t xml:space="preserve"> </w:t>
      </w:r>
      <w:r w:rsidR="006D5982" w:rsidRPr="00AC3453">
        <w:rPr>
          <w:rFonts w:ascii="나눔바른고딕" w:eastAsia="나눔바른고딕" w:hAnsi="나눔바른고딕" w:cs="굴림"/>
          <w:kern w:val="0"/>
          <w:sz w:val="22"/>
        </w:rPr>
        <w:t>하단의 내용을 참조하시어 많은 지원과 관심을 부탁드립니다</w:t>
      </w:r>
      <w:r w:rsidR="006D5982" w:rsidRPr="00AC3453">
        <w:rPr>
          <w:rFonts w:ascii="나눔바른고딕" w:eastAsia="나눔바른고딕" w:hAnsi="나눔바른고딕" w:cs="굴림" w:hint="eastAsia"/>
          <w:kern w:val="0"/>
          <w:sz w:val="22"/>
        </w:rPr>
        <w:t>.</w:t>
      </w:r>
    </w:p>
    <w:p w14:paraId="3F2B47AE" w14:textId="77777777" w:rsidR="006D5982" w:rsidRPr="00C4505A" w:rsidRDefault="006D5982" w:rsidP="006D5982">
      <w:pPr>
        <w:widowControl/>
        <w:wordWrap/>
        <w:autoSpaceDN/>
        <w:snapToGrid w:val="0"/>
        <w:spacing w:after="0" w:line="264" w:lineRule="auto"/>
        <w:ind w:right="578"/>
        <w:jc w:val="center"/>
        <w:textAlignment w:val="baseline"/>
        <w:rPr>
          <w:rFonts w:ascii="나눔바른고딕" w:eastAsia="나눔바른고딕" w:hAnsi="나눔바른고딕" w:cs="굴림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7371"/>
      </w:tblGrid>
      <w:tr w:rsidR="006D5982" w:rsidRPr="00C4505A" w14:paraId="7157E8F0" w14:textId="77777777" w:rsidTr="00381D9B">
        <w:trPr>
          <w:trHeight w:val="794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B127" w14:textId="77777777" w:rsidR="006D5982" w:rsidRPr="00C4505A" w:rsidRDefault="006D5982" w:rsidP="00D84DBE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행 사 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9A49" w14:textId="39C1439B" w:rsidR="006D5982" w:rsidRPr="00C4505A" w:rsidRDefault="005B6FCD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5B6FCD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The 15th Asia Pacific Physics Conference (APPC15)</w:t>
            </w:r>
          </w:p>
        </w:tc>
      </w:tr>
      <w:tr w:rsidR="006D5982" w:rsidRPr="00C4505A" w14:paraId="2BF1B4A8" w14:textId="77777777" w:rsidTr="00381D9B">
        <w:trPr>
          <w:trHeight w:val="794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3A4B" w14:textId="77777777" w:rsidR="006D5982" w:rsidRPr="00C4505A" w:rsidRDefault="006D5982" w:rsidP="00D84DBE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주 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AF55" w14:textId="77777777" w:rsidR="005B6FCD" w:rsidRDefault="006D5982" w:rsidP="005B6FCD">
            <w:pPr>
              <w:widowControl/>
              <w:wordWrap/>
              <w:autoSpaceDN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한국물리학회</w:t>
            </w:r>
          </w:p>
          <w:p w14:paraId="2ECDE5B2" w14:textId="51881689" w:rsidR="006D5982" w:rsidRPr="00C4505A" w:rsidRDefault="006D5982" w:rsidP="005B6FCD">
            <w:pPr>
              <w:widowControl/>
              <w:wordWrap/>
              <w:autoSpaceDN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The Korean Physical Society</w:t>
            </w:r>
          </w:p>
        </w:tc>
      </w:tr>
      <w:tr w:rsidR="006D5982" w:rsidRPr="00C4505A" w14:paraId="5741B17D" w14:textId="77777777" w:rsidTr="00381D9B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6672" w14:textId="5E6D0267" w:rsidR="006D5982" w:rsidRPr="00C4505A" w:rsidRDefault="006D5982" w:rsidP="00D84DBE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모집인원</w:t>
            </w:r>
            <w:r w:rsidR="005043F8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 xml:space="preserve"> 및 분야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2650" w14:textId="3DA8362A" w:rsidR="006D5982" w:rsidRPr="00C4505A" w:rsidRDefault="005043F8" w:rsidP="00D84DBE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2879AC">
              <w:rPr>
                <w:rFonts w:ascii="나눔바른고딕" w:eastAsia="나눔바른고딕" w:hAnsi="나눔바른고딕" w:cs="굴림"/>
                <w:kern w:val="0"/>
                <w:szCs w:val="20"/>
              </w:rPr>
              <w:t>00</w:t>
            </w:r>
            <w:proofErr w:type="gramStart"/>
            <w:r w:rsidRPr="002879AC">
              <w:rPr>
                <w:rFonts w:ascii="나눔바른고딕" w:eastAsia="나눔바른고딕" w:hAnsi="나눔바른고딕" w:cs="굴림"/>
                <w:kern w:val="0"/>
                <w:szCs w:val="20"/>
              </w:rPr>
              <w:t>여명 /</w:t>
            </w:r>
            <w:proofErr w:type="gramEnd"/>
            <w:r w:rsidRPr="002879AC">
              <w:rPr>
                <w:rFonts w:ascii="나눔바른고딕" w:eastAsia="나눔바른고딕" w:hAnsi="나눔바른고딕" w:cs="굴림"/>
                <w:kern w:val="0"/>
                <w:szCs w:val="20"/>
              </w:rPr>
              <w:t xml:space="preserve"> 남녀 구분 없음 (</w:t>
            </w:r>
            <w:r w:rsidRPr="002879A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사무국 / 화상</w:t>
            </w:r>
            <w:r w:rsidRPr="002879AC">
              <w:rPr>
                <w:rFonts w:ascii="나눔바른고딕" w:eastAsia="나눔바른고딕" w:hAnsi="나눔바른고딕" w:cs="굴림"/>
                <w:kern w:val="0"/>
                <w:szCs w:val="20"/>
              </w:rPr>
              <w:t>회의장</w:t>
            </w:r>
            <w:r w:rsidRPr="002879A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 운영 지원)</w:t>
            </w:r>
          </w:p>
        </w:tc>
      </w:tr>
      <w:tr w:rsidR="006D5982" w:rsidRPr="00C4505A" w14:paraId="7D803169" w14:textId="77777777" w:rsidTr="005043F8">
        <w:trPr>
          <w:trHeight w:val="1026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EDDE" w14:textId="77777777" w:rsidR="006D5982" w:rsidRPr="00C4505A" w:rsidRDefault="006D5982" w:rsidP="00D84DBE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지원자격</w:t>
            </w:r>
          </w:p>
          <w:p w14:paraId="3BC38E2D" w14:textId="74CCF55B" w:rsidR="006D5982" w:rsidRPr="00C4505A" w:rsidRDefault="006D5982" w:rsidP="005043F8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3647" w14:textId="03087771" w:rsidR="006D5982" w:rsidRPr="00923C9C" w:rsidRDefault="006D5982" w:rsidP="00D84DBE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- </w:t>
            </w:r>
            <w:r w:rsidR="00064CC6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8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월 </w:t>
            </w:r>
            <w:r w:rsidR="005043F8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20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일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~</w:t>
            </w:r>
            <w:r w:rsidR="00064CC6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8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월 </w:t>
            </w:r>
            <w:r w:rsidR="00BD577B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2</w:t>
            </w:r>
            <w:r w:rsidR="005043F8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6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일까지 근무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가능하신 분</w:t>
            </w:r>
            <w:r w:rsidR="005043F8"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 </w:t>
            </w:r>
            <w:r w:rsidR="005043F8" w:rsidRPr="00923C9C">
              <w:rPr>
                <w:rFonts w:ascii="나눔바른고딕" w:eastAsia="나눔바른고딕" w:hAnsi="나눔바른고딕" w:cs="굴림"/>
                <w:b/>
                <w:kern w:val="0"/>
                <w:szCs w:val="20"/>
              </w:rPr>
              <w:t xml:space="preserve">(8월 20일 </w:t>
            </w:r>
            <w:r w:rsidR="005043F8" w:rsidRPr="00923C9C">
              <w:rPr>
                <w:rFonts w:ascii="나눔바른고딕" w:eastAsia="나눔바른고딕" w:hAnsi="나눔바른고딕" w:cs="굴림" w:hint="eastAsia"/>
                <w:b/>
                <w:kern w:val="0"/>
                <w:szCs w:val="20"/>
              </w:rPr>
              <w:t>사전OT</w:t>
            </w:r>
            <w:r w:rsidR="005043F8" w:rsidRPr="00923C9C">
              <w:rPr>
                <w:rFonts w:ascii="나눔바른고딕" w:eastAsia="나눔바른고딕" w:hAnsi="나눔바른고딕" w:cs="굴림"/>
                <w:b/>
                <w:kern w:val="0"/>
                <w:szCs w:val="20"/>
              </w:rPr>
              <w:t xml:space="preserve"> 참여 필수)</w:t>
            </w:r>
          </w:p>
          <w:p w14:paraId="4E35E269" w14:textId="77777777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b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-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성실하게 근무 가능하신 분</w:t>
            </w:r>
          </w:p>
          <w:p w14:paraId="7BBC2FBC" w14:textId="043BC3D8" w:rsidR="006D5982" w:rsidRPr="00C4505A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2879AC">
              <w:rPr>
                <w:rFonts w:ascii="나눔바른고딕" w:eastAsia="나눔바른고딕" w:hAnsi="나눔바른고딕" w:cs="굴림"/>
                <w:b/>
                <w:i/>
                <w:color w:val="C00000"/>
                <w:kern w:val="0"/>
                <w:szCs w:val="20"/>
              </w:rPr>
              <w:t>*</w:t>
            </w:r>
            <w:r>
              <w:rPr>
                <w:rFonts w:ascii="나눔바른고딕" w:eastAsia="나눔바른고딕" w:hAnsi="나눔바른고딕" w:cs="굴림"/>
                <w:b/>
                <w:i/>
                <w:color w:val="C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 w:hint="eastAsia"/>
                <w:b/>
                <w:i/>
                <w:color w:val="C00000"/>
                <w:kern w:val="0"/>
                <w:szCs w:val="20"/>
              </w:rPr>
              <w:t xml:space="preserve">코로나19 </w:t>
            </w:r>
            <w:r w:rsidRPr="002879AC">
              <w:rPr>
                <w:rFonts w:ascii="나눔바른고딕" w:eastAsia="나눔바른고딕" w:hAnsi="나눔바른고딕" w:cs="굴림"/>
                <w:b/>
                <w:i/>
                <w:color w:val="C00000"/>
                <w:kern w:val="0"/>
                <w:szCs w:val="20"/>
              </w:rPr>
              <w:t>유증상자</w:t>
            </w:r>
            <w:r w:rsidRPr="002879AC">
              <w:rPr>
                <w:rFonts w:ascii="나눔바른고딕" w:eastAsia="나눔바른고딕" w:hAnsi="나눔바른고딕" w:cs="굴림" w:hint="eastAsia"/>
                <w:b/>
                <w:i/>
                <w:color w:val="C00000"/>
                <w:kern w:val="0"/>
                <w:szCs w:val="20"/>
              </w:rPr>
              <w:t xml:space="preserve">, </w:t>
            </w:r>
            <w:proofErr w:type="spellStart"/>
            <w:r w:rsidRPr="002879AC">
              <w:rPr>
                <w:rFonts w:ascii="나눔바른고딕" w:eastAsia="나눔바른고딕" w:hAnsi="나눔바른고딕" w:cs="굴림" w:hint="eastAsia"/>
                <w:b/>
                <w:i/>
                <w:color w:val="C00000"/>
                <w:kern w:val="0"/>
                <w:szCs w:val="20"/>
              </w:rPr>
              <w:t>확진자</w:t>
            </w:r>
            <w:proofErr w:type="spellEnd"/>
            <w:r w:rsidRPr="002879AC">
              <w:rPr>
                <w:rFonts w:ascii="나눔바른고딕" w:eastAsia="나눔바른고딕" w:hAnsi="나눔바른고딕" w:cs="굴림" w:hint="eastAsia"/>
                <w:b/>
                <w:i/>
                <w:color w:val="C00000"/>
                <w:kern w:val="0"/>
                <w:szCs w:val="20"/>
              </w:rPr>
              <w:t xml:space="preserve"> 접촉자</w:t>
            </w:r>
            <w:r w:rsidRPr="002879AC">
              <w:rPr>
                <w:rFonts w:ascii="나눔바른고딕" w:eastAsia="나눔바른고딕" w:hAnsi="나눔바른고딕" w:cs="굴림"/>
                <w:b/>
                <w:i/>
                <w:color w:val="C00000"/>
                <w:kern w:val="0"/>
                <w:szCs w:val="20"/>
              </w:rPr>
              <w:t>는 진행요원으로 참여 불가</w:t>
            </w:r>
          </w:p>
        </w:tc>
      </w:tr>
      <w:tr w:rsidR="005043F8" w:rsidRPr="00C4505A" w14:paraId="574FEF43" w14:textId="77777777" w:rsidTr="005043F8">
        <w:trPr>
          <w:trHeight w:val="1410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DFC" w14:textId="75ED9978" w:rsidR="005043F8" w:rsidRPr="00C4505A" w:rsidRDefault="005043F8" w:rsidP="00D84DBE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우대사항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86D3" w14:textId="13444529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Chars="39" w:right="78"/>
              <w:textAlignment w:val="baseline"/>
              <w:rPr>
                <w:rFonts w:ascii="나눔바른고딕" w:eastAsia="나눔바른고딕" w:hAnsi="나눔바른고딕" w:cs="굴림"/>
                <w:b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b/>
                <w:kern w:val="0"/>
                <w:szCs w:val="20"/>
              </w:rPr>
              <w:t>- Zoom 사용 경험 및 활용 능력 우수자 우대</w:t>
            </w:r>
          </w:p>
          <w:p w14:paraId="43491209" w14:textId="77777777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Chars="39"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- 국내 학술대회/국제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회의 운영요원 유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(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有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)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경험자</w:t>
            </w:r>
          </w:p>
          <w:p w14:paraId="6545C4C0" w14:textId="77777777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Chars="39"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-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영어 및 외국어 능력 우수자</w:t>
            </w:r>
          </w:p>
          <w:p w14:paraId="55632359" w14:textId="4099DFA7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-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 xml:space="preserve">컴퓨터 활용 능력 우수자 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(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 xml:space="preserve">엑셀 등 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MS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오피스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)</w:t>
            </w:r>
          </w:p>
        </w:tc>
      </w:tr>
      <w:tr w:rsidR="005043F8" w:rsidRPr="00C4505A" w14:paraId="73093711" w14:textId="77777777" w:rsidTr="005043F8">
        <w:trPr>
          <w:trHeight w:val="1132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7B90" w14:textId="2A3163A3" w:rsidR="005043F8" w:rsidRPr="00C4505A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급 여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66D3" w14:textId="340B0659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시급: 8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시간 근무 기준 시급 15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,000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원</w:t>
            </w:r>
          </w:p>
          <w:p w14:paraId="5A548D15" w14:textId="77777777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 w:firstLineChars="100" w:firstLine="1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*식사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 xml:space="preserve"> 및 휴게시간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 1시간은 근무시간에 미포함</w:t>
            </w:r>
          </w:p>
          <w:p w14:paraId="5408DCBE" w14:textId="78B55610" w:rsidR="005043F8" w:rsidRPr="00923C9C" w:rsidRDefault="005043F8" w:rsidP="005043F8">
            <w:pPr>
              <w:widowControl/>
              <w:wordWrap/>
              <w:autoSpaceDN/>
              <w:spacing w:after="0" w:line="240" w:lineRule="auto"/>
              <w:ind w:right="78" w:firstLineChars="100" w:firstLine="1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*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기본 근무시간 외 근무 시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초과근무수당 22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,500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원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/1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시간 기준</w:t>
            </w:r>
          </w:p>
        </w:tc>
      </w:tr>
      <w:tr w:rsidR="006D5982" w:rsidRPr="00CE6D16" w14:paraId="642F7D70" w14:textId="77777777" w:rsidTr="00381D9B">
        <w:trPr>
          <w:trHeight w:val="1531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6059" w14:textId="77777777" w:rsidR="005043F8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 xml:space="preserve">근무장소 및 </w:t>
            </w:r>
          </w:p>
          <w:p w14:paraId="23A44892" w14:textId="3AD0EAC8" w:rsidR="006D5982" w:rsidRPr="00C4505A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근무일정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BEE7" w14:textId="77777777" w:rsidR="005043F8" w:rsidRPr="00923C9C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 xml:space="preserve">1. 근무 장소: 연세대학교 신촌캠퍼스 백양누리관 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>(</w:t>
            </w: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서울특별시</w:t>
            </w:r>
            <w:r w:rsidRPr="00923C9C">
              <w:rPr>
                <w:rFonts w:ascii="나눔바른고딕" w:eastAsia="나눔바른고딕" w:hAnsi="나눔바른고딕" w:cs="굴림"/>
                <w:kern w:val="0"/>
                <w:szCs w:val="20"/>
              </w:rPr>
              <w:t xml:space="preserve"> 서대문구 연세로 50)</w:t>
            </w:r>
          </w:p>
          <w:p w14:paraId="56694F3A" w14:textId="77777777" w:rsidR="005043F8" w:rsidRPr="00923C9C" w:rsidRDefault="005043F8" w:rsidP="005043F8">
            <w:pPr>
              <w:widowControl/>
              <w:tabs>
                <w:tab w:val="center" w:pos="3472"/>
              </w:tabs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kern w:val="0"/>
                <w:szCs w:val="20"/>
              </w:rPr>
            </w:pPr>
            <w:r w:rsidRPr="00923C9C">
              <w:rPr>
                <w:rFonts w:ascii="나눔바른고딕" w:eastAsia="나눔바른고딕" w:hAnsi="나눔바른고딕" w:cs="굴림" w:hint="eastAsia"/>
                <w:kern w:val="0"/>
                <w:szCs w:val="20"/>
              </w:rPr>
              <w:t>2. 근무 일자 및 시간</w:t>
            </w:r>
          </w:p>
          <w:p w14:paraId="21113D76" w14:textId="7172F514" w:rsidR="005043F8" w:rsidRPr="00923C9C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left="140" w:right="78"/>
              <w:rPr>
                <w:rFonts w:ascii="나눔바른고딕" w:eastAsia="나눔바른고딕" w:hAnsi="나눔바른고딕"/>
                <w:bCs/>
              </w:rPr>
            </w:pPr>
            <w:r w:rsidRPr="00923C9C">
              <w:rPr>
                <w:rFonts w:ascii="나눔바른고딕" w:eastAsia="나눔바른고딕" w:hAnsi="나눔바른고딕" w:hint="eastAsia"/>
                <w:bCs/>
              </w:rPr>
              <w:t>-</w:t>
            </w:r>
            <w:r w:rsidRPr="00923C9C">
              <w:rPr>
                <w:rFonts w:ascii="나눔바른고딕" w:eastAsia="나눔바른고딕" w:hAnsi="나눔바른고딕"/>
                <w:bCs/>
              </w:rPr>
              <w:t xml:space="preserve"> 8월 20일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(토) 1</w:t>
            </w:r>
            <w:r w:rsidR="00384038" w:rsidRPr="00923C9C">
              <w:rPr>
                <w:rFonts w:ascii="나눔바른고딕" w:eastAsia="나눔바른고딕" w:hAnsi="나눔바른고딕"/>
                <w:bCs/>
              </w:rPr>
              <w:t>4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:00~1</w:t>
            </w:r>
            <w:r w:rsidR="00384038" w:rsidRPr="00923C9C">
              <w:rPr>
                <w:rFonts w:ascii="나눔바른고딕" w:eastAsia="나눔바른고딕" w:hAnsi="나눔바른고딕"/>
                <w:bCs/>
              </w:rPr>
              <w:t>7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:00 (사전OT)</w:t>
            </w:r>
          </w:p>
          <w:p w14:paraId="2D6FA618" w14:textId="77777777" w:rsidR="005043F8" w:rsidRPr="00923C9C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left="140" w:right="78"/>
              <w:rPr>
                <w:rFonts w:ascii="나눔바른고딕" w:eastAsia="나눔바른고딕" w:hAnsi="나눔바른고딕"/>
                <w:bCs/>
              </w:rPr>
            </w:pPr>
            <w:r w:rsidRPr="00923C9C">
              <w:rPr>
                <w:rFonts w:ascii="나눔바른고딕" w:eastAsia="나눔바른고딕" w:hAnsi="나눔바른고딕" w:hint="eastAsia"/>
                <w:bCs/>
              </w:rPr>
              <w:t>-</w:t>
            </w:r>
            <w:r w:rsidRPr="00923C9C">
              <w:rPr>
                <w:rFonts w:ascii="나눔바른고딕" w:eastAsia="나눔바른고딕" w:hAnsi="나눔바른고딕"/>
                <w:bCs/>
              </w:rPr>
              <w:t xml:space="preserve"> 8월 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2</w:t>
            </w:r>
            <w:r w:rsidRPr="00923C9C">
              <w:rPr>
                <w:rFonts w:ascii="나눔바른고딕" w:eastAsia="나눔바른고딕" w:hAnsi="나눔바른고딕"/>
                <w:bCs/>
              </w:rPr>
              <w:t>1일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 xml:space="preserve">(일) </w:t>
            </w:r>
            <w:r w:rsidRPr="00923C9C">
              <w:rPr>
                <w:rFonts w:ascii="나눔바른고딕" w:eastAsia="나눔바른고딕" w:hAnsi="나눔바른고딕"/>
                <w:bCs/>
              </w:rPr>
              <w:t>~ 8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월 2</w:t>
            </w:r>
            <w:r w:rsidRPr="00923C9C">
              <w:rPr>
                <w:rFonts w:ascii="나눔바른고딕" w:eastAsia="나눔바른고딕" w:hAnsi="나눔바른고딕"/>
                <w:bCs/>
              </w:rPr>
              <w:t>6일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(금) 0</w:t>
            </w:r>
            <w:r w:rsidRPr="00923C9C">
              <w:rPr>
                <w:rFonts w:ascii="나눔바른고딕" w:eastAsia="나눔바른고딕" w:hAnsi="나눔바른고딕"/>
                <w:bCs/>
              </w:rPr>
              <w:t>8</w:t>
            </w:r>
            <w:r w:rsidRPr="00923C9C">
              <w:rPr>
                <w:rFonts w:ascii="나눔바른고딕" w:eastAsia="나눔바른고딕" w:hAnsi="나눔바른고딕" w:hint="eastAsia"/>
                <w:bCs/>
              </w:rPr>
              <w:t>:00~18:00</w:t>
            </w:r>
          </w:p>
          <w:p w14:paraId="6A0886FD" w14:textId="532297EF" w:rsidR="00CE6D16" w:rsidRPr="00923C9C" w:rsidRDefault="005043F8" w:rsidP="005043F8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left"/>
              <w:textAlignment w:val="baseline"/>
              <w:rPr>
                <w:rFonts w:ascii="나눔바른고딕" w:eastAsia="나눔바른고딕" w:hAnsi="나눔바른고딕" w:cs="굴림"/>
                <w:kern w:val="0"/>
                <w:sz w:val="16"/>
                <w:szCs w:val="16"/>
              </w:rPr>
            </w:pPr>
            <w:r w:rsidRPr="00923C9C">
              <w:rPr>
                <w:rFonts w:ascii="나눔바른고딕" w:eastAsia="나눔바른고딕" w:hAnsi="나눔바른고딕" w:hint="eastAsia"/>
                <w:b/>
                <w:bCs/>
                <w:u w:val="single" w:color="000000"/>
              </w:rPr>
              <w:t xml:space="preserve">*현장 상황 및 보직에 따라 </w:t>
            </w:r>
            <w:r w:rsidRPr="00923C9C">
              <w:rPr>
                <w:rFonts w:ascii="나눔바른고딕" w:eastAsia="나눔바른고딕" w:hAnsi="나눔바른고딕"/>
                <w:b/>
                <w:bCs/>
                <w:u w:val="single" w:color="000000"/>
              </w:rPr>
              <w:t>근무일</w:t>
            </w:r>
            <w:r w:rsidRPr="00923C9C">
              <w:rPr>
                <w:rFonts w:ascii="나눔바른고딕" w:eastAsia="나눔바른고딕" w:hAnsi="나눔바른고딕" w:hint="eastAsia"/>
                <w:b/>
                <w:bCs/>
                <w:u w:val="single" w:color="000000"/>
              </w:rPr>
              <w:t>자</w:t>
            </w:r>
            <w:r w:rsidRPr="00923C9C">
              <w:rPr>
                <w:rFonts w:ascii="나눔바른고딕" w:eastAsia="나눔바른고딕" w:hAnsi="나눔바른고딕"/>
                <w:b/>
                <w:bCs/>
                <w:u w:val="single" w:color="000000"/>
              </w:rPr>
              <w:t xml:space="preserve"> 및 근무시간이</w:t>
            </w:r>
            <w:r w:rsidRPr="00923C9C">
              <w:rPr>
                <w:rFonts w:ascii="나눔바른고딕" w:eastAsia="나눔바른고딕" w:hAnsi="나눔바른고딕" w:hint="eastAsia"/>
                <w:b/>
                <w:bCs/>
                <w:u w:val="single" w:color="000000"/>
              </w:rPr>
              <w:t xml:space="preserve"> 변경될</w:t>
            </w:r>
            <w:r w:rsidRPr="00923C9C">
              <w:rPr>
                <w:rFonts w:ascii="나눔바른고딕" w:eastAsia="나눔바른고딕" w:hAnsi="나눔바른고딕"/>
                <w:b/>
                <w:bCs/>
                <w:u w:val="single" w:color="000000"/>
              </w:rPr>
              <w:t xml:space="preserve"> 수 있</w:t>
            </w:r>
            <w:r w:rsidRPr="00923C9C">
              <w:rPr>
                <w:rFonts w:ascii="나눔바른고딕" w:eastAsia="나눔바른고딕" w:hAnsi="나눔바른고딕" w:hint="eastAsia"/>
                <w:b/>
                <w:bCs/>
                <w:u w:val="single" w:color="000000"/>
              </w:rPr>
              <w:t>으며 상세 내용은 채용 확정 시 개별로 안내 예정</w:t>
            </w:r>
            <w:r w:rsidRPr="00923C9C">
              <w:rPr>
                <w:rFonts w:ascii="나눔바른고딕" w:eastAsia="나눔바른고딕" w:hAnsi="나눔바른고딕" w:cs="굴림"/>
                <w:kern w:val="0"/>
                <w:sz w:val="16"/>
                <w:szCs w:val="16"/>
              </w:rPr>
              <w:t xml:space="preserve"> </w:t>
            </w:r>
          </w:p>
        </w:tc>
      </w:tr>
      <w:tr w:rsidR="006D5982" w:rsidRPr="00C4505A" w14:paraId="1C3756A3" w14:textId="77777777" w:rsidTr="00CE6D16">
        <w:trPr>
          <w:trHeight w:val="1158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AA03" w14:textId="77777777" w:rsidR="006D5982" w:rsidRPr="00C4505A" w:rsidRDefault="006D5982" w:rsidP="00D84DBE">
            <w:pPr>
              <w:widowControl/>
              <w:wordWrap/>
              <w:autoSpaceDN/>
              <w:snapToGrid w:val="0"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지원방법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0929" w14:textId="77B65771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FF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FF"/>
                <w:kern w:val="0"/>
                <w:szCs w:val="20"/>
              </w:rPr>
              <w:t xml:space="preserve">E-mail </w:t>
            </w: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FF"/>
                <w:kern w:val="0"/>
                <w:szCs w:val="20"/>
              </w:rPr>
              <w:t>접수</w:t>
            </w: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FF"/>
                <w:kern w:val="0"/>
                <w:szCs w:val="20"/>
              </w:rPr>
              <w:t xml:space="preserve">: </w:t>
            </w:r>
            <w:r w:rsidR="005043F8">
              <w:rPr>
                <w:rFonts w:ascii="나눔바른고딕" w:eastAsia="나눔바른고딕" w:hAnsi="나눔바른고딕" w:cs="굴림" w:hint="eastAsia"/>
                <w:b/>
                <w:bCs/>
                <w:color w:val="0000FF"/>
                <w:kern w:val="0"/>
                <w:szCs w:val="20"/>
              </w:rPr>
              <w:t>a</w:t>
            </w:r>
            <w:r w:rsidR="005043F8">
              <w:rPr>
                <w:rFonts w:ascii="나눔바른고딕" w:eastAsia="나눔바른고딕" w:hAnsi="나눔바른고딕" w:cs="굴림"/>
                <w:b/>
                <w:bCs/>
                <w:color w:val="0000FF"/>
                <w:kern w:val="0"/>
                <w:szCs w:val="20"/>
              </w:rPr>
              <w:t>ppc15.office@gmail.com</w:t>
            </w:r>
          </w:p>
          <w:p w14:paraId="1A463C18" w14:textId="4EA023B2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첨부된 자사양식을 다운받아 작성 후 메일 접수해 주시기 바랍니다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</w:t>
            </w:r>
          </w:p>
          <w:p w14:paraId="137C222A" w14:textId="2B72E753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“</w:t>
            </w:r>
            <w:r w:rsidR="005B6FCD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APPC15</w:t>
            </w: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_</w:t>
            </w: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운영요원지원서</w:t>
            </w: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_</w:t>
            </w: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”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형식으로 보내주시기 바랍니다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6D5982" w:rsidRPr="00C4505A" w14:paraId="37301198" w14:textId="77777777" w:rsidTr="00381D9B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7998" w14:textId="77777777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지원마감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6F8C" w14:textId="0C16B200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20</w:t>
            </w:r>
            <w:r w:rsidR="00BD577B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2</w:t>
            </w:r>
            <w:r w:rsidR="005B6FCD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2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년 </w:t>
            </w:r>
            <w:r w:rsidR="005B6FCD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8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월</w:t>
            </w:r>
            <w:r w:rsidR="005043F8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12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일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(</w:t>
            </w:r>
            <w:r w:rsidR="005B6FC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금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) </w:t>
            </w:r>
            <w:r w:rsidR="00D84DBE"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18:00 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(</w:t>
            </w:r>
            <w:r w:rsidR="005043F8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모집 </w:t>
            </w:r>
            <w:r w:rsidR="005043F8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마감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후 개별 연락 예정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6D5982" w:rsidRPr="00C4505A" w14:paraId="52EB1052" w14:textId="77777777" w:rsidTr="00CE6D16">
        <w:trPr>
          <w:trHeight w:val="1118"/>
        </w:trPr>
        <w:tc>
          <w:tcPr>
            <w:tcW w:w="1809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D5DA" w14:textId="77777777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문 의</w:t>
            </w:r>
            <w:proofErr w:type="gramEnd"/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D9AC" w14:textId="261C3471" w:rsidR="006D5982" w:rsidRPr="00C4505A" w:rsidRDefault="005B6FCD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APPC15</w:t>
            </w:r>
            <w:r w:rsidR="006D5982"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</w:t>
            </w:r>
            <w:r w:rsidR="005043F8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대행 </w:t>
            </w:r>
            <w:r w:rsidR="006D5982"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사무국</w:t>
            </w:r>
          </w:p>
          <w:p w14:paraId="58BA6E47" w14:textId="5E31B574" w:rsidR="006D5982" w:rsidRPr="00C4505A" w:rsidRDefault="006D5982" w:rsidP="00D84DBE">
            <w:pPr>
              <w:widowControl/>
              <w:wordWrap/>
              <w:autoSpaceDN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전화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: 02-573-62</w:t>
            </w:r>
            <w:r w:rsidR="005B6FCD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07 </w:t>
            </w:r>
            <w:r w:rsidRPr="00C4505A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이메일</w:t>
            </w:r>
            <w:r w:rsidRPr="00C4505A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: </w:t>
            </w:r>
            <w:r w:rsidR="005043F8" w:rsidRPr="005043F8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appc15.office@gmail.com</w:t>
            </w:r>
          </w:p>
          <w:p w14:paraId="03258EFC" w14:textId="77777777" w:rsidR="006D5982" w:rsidRPr="00C4505A" w:rsidRDefault="006D5982" w:rsidP="00D84DBE">
            <w:pPr>
              <w:widowControl/>
              <w:tabs>
                <w:tab w:val="left" w:pos="180"/>
              </w:tabs>
              <w:wordWrap/>
              <w:autoSpaceDE/>
              <w:spacing w:after="0" w:line="240" w:lineRule="auto"/>
              <w:ind w:right="78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</w:pP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4505A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기타 문의사항이 있으신 경우 상기 이메일로 문의하여 주시기 바랍니다</w:t>
            </w:r>
            <w:r w:rsidRPr="00C4505A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</w:tbl>
    <w:p w14:paraId="1EDDEB2A" w14:textId="77777777" w:rsidR="004F31F8" w:rsidRPr="00C4505A" w:rsidRDefault="004F31F8">
      <w:pPr>
        <w:rPr>
          <w:rFonts w:ascii="나눔바른고딕" w:eastAsia="나눔바른고딕" w:hAnsi="나눔바른고딕"/>
          <w:szCs w:val="20"/>
        </w:rPr>
      </w:pPr>
    </w:p>
    <w:sectPr w:rsidR="004F31F8" w:rsidRPr="00C450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9D43" w14:textId="77777777" w:rsidR="00093B14" w:rsidRDefault="00093B14" w:rsidP="00BD577B">
      <w:pPr>
        <w:spacing w:after="0" w:line="240" w:lineRule="auto"/>
      </w:pPr>
      <w:r>
        <w:separator/>
      </w:r>
    </w:p>
  </w:endnote>
  <w:endnote w:type="continuationSeparator" w:id="0">
    <w:p w14:paraId="64DCB25B" w14:textId="77777777" w:rsidR="00093B14" w:rsidRDefault="00093B14" w:rsidP="00BD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A641" w14:textId="77777777" w:rsidR="00093B14" w:rsidRDefault="00093B14" w:rsidP="00BD577B">
      <w:pPr>
        <w:spacing w:after="0" w:line="240" w:lineRule="auto"/>
      </w:pPr>
      <w:r>
        <w:separator/>
      </w:r>
    </w:p>
  </w:footnote>
  <w:footnote w:type="continuationSeparator" w:id="0">
    <w:p w14:paraId="1B6FF3C3" w14:textId="77777777" w:rsidR="00093B14" w:rsidRDefault="00093B14" w:rsidP="00BD5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82"/>
    <w:rsid w:val="00064CC6"/>
    <w:rsid w:val="00093B14"/>
    <w:rsid w:val="000D2919"/>
    <w:rsid w:val="001768CF"/>
    <w:rsid w:val="00181033"/>
    <w:rsid w:val="001B0F66"/>
    <w:rsid w:val="001E4E15"/>
    <w:rsid w:val="00252829"/>
    <w:rsid w:val="00381D9B"/>
    <w:rsid w:val="00384038"/>
    <w:rsid w:val="003E7697"/>
    <w:rsid w:val="00402370"/>
    <w:rsid w:val="0041665F"/>
    <w:rsid w:val="004D4F48"/>
    <w:rsid w:val="004F31F8"/>
    <w:rsid w:val="005043F8"/>
    <w:rsid w:val="005B6FCD"/>
    <w:rsid w:val="005E25B5"/>
    <w:rsid w:val="006414DA"/>
    <w:rsid w:val="006C72E3"/>
    <w:rsid w:val="006D5982"/>
    <w:rsid w:val="00790D46"/>
    <w:rsid w:val="007B5406"/>
    <w:rsid w:val="008115AA"/>
    <w:rsid w:val="00831E5D"/>
    <w:rsid w:val="00897411"/>
    <w:rsid w:val="00923C9C"/>
    <w:rsid w:val="00A94877"/>
    <w:rsid w:val="00AC2A45"/>
    <w:rsid w:val="00AC3453"/>
    <w:rsid w:val="00B87D6C"/>
    <w:rsid w:val="00BD577B"/>
    <w:rsid w:val="00C314B9"/>
    <w:rsid w:val="00C4505A"/>
    <w:rsid w:val="00C83A4E"/>
    <w:rsid w:val="00CE6D16"/>
    <w:rsid w:val="00D17593"/>
    <w:rsid w:val="00D84DBE"/>
    <w:rsid w:val="00D95C87"/>
    <w:rsid w:val="00E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744D0"/>
  <w15:docId w15:val="{3C64D220-EF6E-419F-B2D4-1740FAF5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598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D57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577B"/>
  </w:style>
  <w:style w:type="paragraph" w:styleId="a5">
    <w:name w:val="footer"/>
    <w:basedOn w:val="a"/>
    <w:link w:val="Char0"/>
    <w:uiPriority w:val="99"/>
    <w:unhideWhenUsed/>
    <w:rsid w:val="00BD57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정 민주</cp:lastModifiedBy>
  <cp:revision>18</cp:revision>
  <cp:lastPrinted>2019-11-07T05:11:00Z</cp:lastPrinted>
  <dcterms:created xsi:type="dcterms:W3CDTF">2021-11-14T14:58:00Z</dcterms:created>
  <dcterms:modified xsi:type="dcterms:W3CDTF">2022-08-07T08:30:00Z</dcterms:modified>
</cp:coreProperties>
</file>